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0836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7381BD6E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534D1F8B" w14:textId="30D2D046" w:rsidR="00DB305F" w:rsidRPr="004B7675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92DFE">
        <w:rPr>
          <w:rFonts w:ascii="Arial" w:hAnsi="Arial" w:cs="Arial"/>
          <w:sz w:val="22"/>
          <w:szCs w:val="22"/>
          <w:lang w:val="sl-SI"/>
        </w:rPr>
        <w:t>SVETOVALEC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v Referatu za </w:t>
      </w:r>
      <w:r w:rsidR="00D44D69">
        <w:rPr>
          <w:rFonts w:ascii="Arial" w:hAnsi="Arial" w:cs="Arial"/>
          <w:sz w:val="22"/>
          <w:szCs w:val="22"/>
          <w:lang w:val="sl-SI"/>
        </w:rPr>
        <w:t>osebna stanja in migracije Oddelka za upravne notranje zadeve</w:t>
      </w:r>
      <w:r w:rsidR="001D6526">
        <w:rPr>
          <w:rFonts w:ascii="Arial" w:hAnsi="Arial" w:cs="Arial"/>
          <w:sz w:val="22"/>
          <w:szCs w:val="22"/>
          <w:lang w:val="sl-SI"/>
        </w:rPr>
        <w:t>, za določen  čas</w:t>
      </w:r>
    </w:p>
    <w:p w14:paraId="50BFF7A1" w14:textId="70164215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javnega natečaja oz.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>
        <w:rPr>
          <w:rFonts w:ascii="Arial" w:hAnsi="Arial" w:cs="Arial"/>
          <w:sz w:val="22"/>
          <w:szCs w:val="22"/>
          <w:lang w:val="sl-SI"/>
        </w:rPr>
        <w:t>110-</w:t>
      </w:r>
      <w:r w:rsidR="00D44D69">
        <w:rPr>
          <w:rFonts w:ascii="Arial" w:hAnsi="Arial" w:cs="Arial"/>
          <w:sz w:val="22"/>
          <w:szCs w:val="22"/>
          <w:lang w:val="sl-SI"/>
        </w:rPr>
        <w:t>10</w:t>
      </w:r>
      <w:r w:rsidR="00344A68">
        <w:rPr>
          <w:rFonts w:ascii="Arial" w:hAnsi="Arial" w:cs="Arial"/>
          <w:sz w:val="22"/>
          <w:szCs w:val="22"/>
          <w:lang w:val="sl-SI"/>
        </w:rPr>
        <w:t>/202</w:t>
      </w:r>
      <w:r w:rsidR="00436641">
        <w:rPr>
          <w:rFonts w:ascii="Arial" w:hAnsi="Arial" w:cs="Arial"/>
          <w:sz w:val="22"/>
          <w:szCs w:val="22"/>
          <w:lang w:val="sl-SI"/>
        </w:rPr>
        <w:t>1</w:t>
      </w:r>
    </w:p>
    <w:p w14:paraId="6F8BB70C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5DFA463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2291E7A8" w14:textId="77777777">
        <w:tc>
          <w:tcPr>
            <w:tcW w:w="2700" w:type="dxa"/>
          </w:tcPr>
          <w:p w14:paraId="6564736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AB7AC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4229C56F" w14:textId="77777777">
        <w:tc>
          <w:tcPr>
            <w:tcW w:w="2700" w:type="dxa"/>
          </w:tcPr>
          <w:p w14:paraId="5270D6D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EE185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0DE94B3B" w14:textId="77777777">
        <w:tc>
          <w:tcPr>
            <w:tcW w:w="2700" w:type="dxa"/>
          </w:tcPr>
          <w:p w14:paraId="578813C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A6ACA8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49F7DF43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208CA916" w14:textId="77777777">
        <w:trPr>
          <w:trHeight w:val="812"/>
        </w:trPr>
        <w:tc>
          <w:tcPr>
            <w:tcW w:w="9360" w:type="dxa"/>
          </w:tcPr>
          <w:p w14:paraId="453CFC7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ADFCA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0C27E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F3F7A0C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DAA2C58" w14:textId="77777777">
        <w:trPr>
          <w:trHeight w:val="781"/>
        </w:trPr>
        <w:tc>
          <w:tcPr>
            <w:tcW w:w="9360" w:type="dxa"/>
          </w:tcPr>
          <w:p w14:paraId="5139FC05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88627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473E6F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4FC6FD2D" w14:textId="77777777">
        <w:tc>
          <w:tcPr>
            <w:tcW w:w="2700" w:type="dxa"/>
          </w:tcPr>
          <w:p w14:paraId="7D6F5D2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4558473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651DA08" w14:textId="77777777">
        <w:tc>
          <w:tcPr>
            <w:tcW w:w="2700" w:type="dxa"/>
          </w:tcPr>
          <w:p w14:paraId="1FEB998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C6E1614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26136F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8C481D0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488BD685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4BF09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2119822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061E5A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C73FE8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EB7F9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6E37D12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18B67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DB52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B5EA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A089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77A10F2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0D38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10CE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9192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6536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C69A83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90A28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73745C6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C7AF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670B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F25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8B84DBB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84097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682DA8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6B96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258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FF71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18A27EF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E74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D89C8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2D2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4EEC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ED3993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AC029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2F1AB18C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A1A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4DB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2B19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6482CE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A9985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04D6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6F4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5C3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4A447C6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AC904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E706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BD47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3F03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7F251339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25B2F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0F56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3A71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8E176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CA9DEC0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6A1E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6D6D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CDD10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951F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BD33A46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16F770E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3C3735F1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5650D741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1D40E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C5A24A9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5ECEE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352CA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FF7C8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C8D7AD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D2F6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04B4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2639F02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2D7D184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0EB08259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F35D1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819C7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547A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AB30A1" w14:paraId="25E2893B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EB5D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9240FB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D3DB97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C9BF3BE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7EB761AA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6CC857F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2AB0AA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0217B5C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3F31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F1176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C0C7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4D76C5F9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49C9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8CAF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22E47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87814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6D9DA8F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5CB1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AF75ED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8FE7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AB30A1" w14:paraId="683B169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E9A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774FA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336734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0856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DDD7119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43C78F47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89D4D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213B2274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D07DD1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77B1C3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B62D3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2BE71A82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81E5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3285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071FC367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980AE6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CCA231A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0B7D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7EE5CDC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16E6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AB30A1" w14:paraId="5AAD2C28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E2A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EBADB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74E98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30A169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083F3D7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0A87288C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E5BDE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0CA91645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2B2E9D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9A8403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519B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38AACB7D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807C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FCF7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5E26BE1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F57DC4A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0B44C47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4D54A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9BF71D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F049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AB30A1" w14:paraId="4CD33DAA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00BCB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5142C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7C03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6374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EF1764D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7054561D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E78972F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234CE1A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778CB8F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4A17D92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6004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5304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7B06FC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7EBE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1EE82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2C38A9D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848A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34DAA" w14:textId="77777777" w:rsidR="00393835" w:rsidRPr="00C76E1C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7610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17F3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2A923A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33CDD3E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7C63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A40E" w14:textId="77777777" w:rsidR="00393835" w:rsidRPr="00A01D6C" w:rsidRDefault="00393835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</w:t>
            </w:r>
            <w:r w:rsidRPr="00261BBA">
              <w:rPr>
                <w:rFonts w:ascii="Arial" w:hAnsi="Arial" w:cs="Arial"/>
                <w:sz w:val="22"/>
                <w:szCs w:val="22"/>
                <w:lang w:val="sl-SI"/>
              </w:rPr>
              <w:t xml:space="preserve"> za imenovanje v naziv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16882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F847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F2B865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E32A5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7415F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3CE67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3206AF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72312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149258E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47DECBF8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F708E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DA3C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18307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C8D0A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5DBAF3F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943B8E4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4618EDD3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68A02D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AB30A1" w14:paraId="2398BBD3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5C719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43E15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29EACE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1ACE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26851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5E22F86C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6A63AC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7E850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C2BC6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1B6B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B96B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3D69F96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13BA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B19AB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94630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A8D0D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00617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2C7A2434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5014D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FFCF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B03C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BFCA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3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EDB981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CBB222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7DBAF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7B4051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F5D7C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233D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F5F6D2E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AF03" w14:textId="77777777" w:rsidR="00B04E33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</w:t>
            </w:r>
            <w:r w:rsidR="00C92DFE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1.45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B1C017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22D61A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7C4935" w14:textId="77777777" w:rsidR="00B04E33" w:rsidRPr="00C76E1C" w:rsidRDefault="00B04E33" w:rsidP="0005161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6513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6CC935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C7166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7414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2017E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30F2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A2C28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6FC574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0F6CCC1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719EB3E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08F48E1F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28F47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381F640B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274DDE41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154186F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423A5CB3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31AF7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162E4AB4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8A7FFA9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FCED9E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Angleški jezik:</w:t>
            </w:r>
          </w:p>
          <w:p w14:paraId="0A347C47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A9053E9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DEFDA40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6594A37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4FDA6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1C79A66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1F0F411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3CFEA5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5D23D5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52347D44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2B68035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6E61374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93CB8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1AF407BC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ED97D48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0A5AE3BE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0007BB55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43AA638D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7AB9F07C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4A4BD1D6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59BDE445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4EB09A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7DD21CF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66BE24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59950E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C1A85B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6456E4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664CA2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3C96BA9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81279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ED8CBE8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136D7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5C26F1F1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5BDFB960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0D79169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8F23472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5ED2E84E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1CA32F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2EAD2CD9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49E5474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1AB4E5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609A64FE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024C8502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E216022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71B57F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7898E9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975639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3AC65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3C2F1E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2EE50E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163383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12AAFAF1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C5C436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054169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2613C2DB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699FF4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2A3A85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44424F5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70A6C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7BA4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AB30A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E9DDAC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C6B2BB0" w14:textId="77777777" w:rsidR="00436641" w:rsidRDefault="00436641" w:rsidP="004366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3B1B45" w14:textId="731FF79D" w:rsidR="00436641" w:rsidRDefault="00436641" w:rsidP="004366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23DCD00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924A7C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63D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70754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F5C7D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BF6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47F8AC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1BCDFA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CB9D474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18178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4B17B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D8BAFE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38A6602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F783C5C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B062E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3CEE459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1B1F85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950E75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B584984" w14:textId="77777777" w:rsidR="00A60E3B" w:rsidRPr="00C76E1C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75090A78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1396FEF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55C228AD" w14:textId="77777777">
        <w:trPr>
          <w:trHeight w:hRule="exact" w:val="397"/>
        </w:trPr>
        <w:tc>
          <w:tcPr>
            <w:tcW w:w="1980" w:type="dxa"/>
          </w:tcPr>
          <w:p w14:paraId="22C0054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B981DF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13684F8" w14:textId="77777777">
        <w:trPr>
          <w:trHeight w:hRule="exact" w:val="397"/>
        </w:trPr>
        <w:tc>
          <w:tcPr>
            <w:tcW w:w="1980" w:type="dxa"/>
          </w:tcPr>
          <w:p w14:paraId="149F6B8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ED35D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EDD013E" w14:textId="77777777">
        <w:trPr>
          <w:trHeight w:hRule="exact" w:val="397"/>
        </w:trPr>
        <w:tc>
          <w:tcPr>
            <w:tcW w:w="1980" w:type="dxa"/>
          </w:tcPr>
          <w:p w14:paraId="4397E31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0417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000BACE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F5B2E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1B65D72" w14:textId="77777777">
        <w:trPr>
          <w:trHeight w:hRule="exact" w:val="397"/>
        </w:trPr>
        <w:tc>
          <w:tcPr>
            <w:tcW w:w="1980" w:type="dxa"/>
          </w:tcPr>
          <w:p w14:paraId="1F8566E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9EC1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73C47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5D2D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FE7263" w14:textId="77777777">
        <w:trPr>
          <w:trHeight w:hRule="exact" w:val="397"/>
        </w:trPr>
        <w:tc>
          <w:tcPr>
            <w:tcW w:w="1980" w:type="dxa"/>
          </w:tcPr>
          <w:p w14:paraId="4C2BA200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0F2ADB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033D438" w14:textId="77777777">
        <w:trPr>
          <w:trHeight w:hRule="exact" w:val="397"/>
        </w:trPr>
        <w:tc>
          <w:tcPr>
            <w:tcW w:w="1980" w:type="dxa"/>
          </w:tcPr>
          <w:p w14:paraId="147708F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359F029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7CB552C3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F612F00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54F7DA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BAFD67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350A9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E4E19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07E3FBD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3C3874C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6F2A2FF2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6BB309D0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466013FF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EBEB69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7EED46A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8C5557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B2D048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5D85A04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6FBC4F1B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633A1F1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AB30A1" w14:paraId="048029E1" w14:textId="77777777">
        <w:trPr>
          <w:trHeight w:hRule="exact" w:val="397"/>
        </w:trPr>
        <w:tc>
          <w:tcPr>
            <w:tcW w:w="10260" w:type="dxa"/>
            <w:gridSpan w:val="5"/>
          </w:tcPr>
          <w:p w14:paraId="78021F85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3DDB9068" w14:textId="77777777">
        <w:trPr>
          <w:trHeight w:hRule="exact" w:val="397"/>
        </w:trPr>
        <w:tc>
          <w:tcPr>
            <w:tcW w:w="3380" w:type="dxa"/>
            <w:gridSpan w:val="2"/>
          </w:tcPr>
          <w:p w14:paraId="43D35A41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1E3A4E5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8CEA163" w14:textId="77777777">
        <w:trPr>
          <w:trHeight w:hRule="exact" w:val="397"/>
        </w:trPr>
        <w:tc>
          <w:tcPr>
            <w:tcW w:w="3380" w:type="dxa"/>
            <w:gridSpan w:val="2"/>
          </w:tcPr>
          <w:p w14:paraId="2B3FBFD9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FA80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E5DE7ED" w14:textId="77777777">
        <w:trPr>
          <w:trHeight w:hRule="exact" w:val="397"/>
        </w:trPr>
        <w:tc>
          <w:tcPr>
            <w:tcW w:w="3380" w:type="dxa"/>
            <w:gridSpan w:val="2"/>
          </w:tcPr>
          <w:p w14:paraId="6A12225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BB3E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32E20D1" w14:textId="77777777">
        <w:trPr>
          <w:trHeight w:hRule="exact" w:val="397"/>
        </w:trPr>
        <w:tc>
          <w:tcPr>
            <w:tcW w:w="3380" w:type="dxa"/>
            <w:gridSpan w:val="2"/>
          </w:tcPr>
          <w:p w14:paraId="63972F3C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FBFD38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C171649" w14:textId="77777777">
        <w:trPr>
          <w:trHeight w:hRule="exact" w:val="397"/>
        </w:trPr>
        <w:tc>
          <w:tcPr>
            <w:tcW w:w="3380" w:type="dxa"/>
            <w:gridSpan w:val="2"/>
          </w:tcPr>
          <w:p w14:paraId="6BADB2B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AEDB13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BEB2B6" w14:textId="77777777" w:rsidR="00860A9C" w:rsidRDefault="00860A9C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ADA9F7A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024B702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1B8D773C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1D23F26C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0717CEE3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sem državljan/-</w:t>
      </w:r>
      <w:proofErr w:type="spellStart"/>
      <w:r w:rsidRPr="00B92F33">
        <w:rPr>
          <w:szCs w:val="24"/>
          <w:lang w:val="sl-SI"/>
        </w:rPr>
        <w:t>ka</w:t>
      </w:r>
      <w:proofErr w:type="spellEnd"/>
      <w:r w:rsidRPr="00B92F33">
        <w:rPr>
          <w:szCs w:val="24"/>
          <w:lang w:val="sl-SI"/>
        </w:rPr>
        <w:t xml:space="preserve"> Republike Slovenije s stalnim prebivališčem v Republiki Sloveniji;</w:t>
      </w:r>
    </w:p>
    <w:p w14:paraId="3768900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bil/-a pravnomočno obsojen/-a zaradi naklepnega kaznivega dejanja, ki se preganja po uradni dolžnosti in nisem bil/-a obsojen/-a na nepogojno kazen zapora v trajanju več kot tri mesece;</w:t>
      </w:r>
    </w:p>
    <w:p w14:paraId="416AA49A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nisem v kazenskem postopku za kaznivo dejanje iz prejšnje alinee;</w:t>
      </w:r>
    </w:p>
    <w:p w14:paraId="33398109" w14:textId="77777777" w:rsidR="00B92F33" w:rsidRP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393835">
        <w:rPr>
          <w:szCs w:val="24"/>
          <w:lang w:val="sl-SI"/>
        </w:rPr>
        <w:t>Kranj</w:t>
      </w:r>
      <w:r w:rsidRPr="00B92F33">
        <w:rPr>
          <w:szCs w:val="24"/>
          <w:lang w:val="sl-SI"/>
        </w:rPr>
        <w:t xml:space="preserve"> pridobitev zgoraj navedenih podatkov iz uradnih evidenc.</w:t>
      </w:r>
    </w:p>
    <w:p w14:paraId="40180EFC" w14:textId="77777777" w:rsidR="00860A9C" w:rsidRDefault="00860A9C" w:rsidP="004745A5">
      <w:pPr>
        <w:rPr>
          <w:rFonts w:ascii="Arial" w:hAnsi="Arial" w:cs="Arial"/>
          <w:sz w:val="22"/>
          <w:szCs w:val="22"/>
          <w:lang w:val="sl-SI"/>
        </w:rPr>
      </w:pPr>
    </w:p>
    <w:p w14:paraId="7603B5C8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0761AA81" w14:textId="77777777" w:rsidR="002A49F8" w:rsidRPr="00C76E1C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3A3B9077" w14:textId="77777777">
        <w:tc>
          <w:tcPr>
            <w:tcW w:w="1510" w:type="dxa"/>
          </w:tcPr>
          <w:p w14:paraId="48D6B94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08DDAC3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D0E571D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A30B924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4726CEB" w14:textId="77777777">
        <w:tc>
          <w:tcPr>
            <w:tcW w:w="1510" w:type="dxa"/>
          </w:tcPr>
          <w:p w14:paraId="1A21FEC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37A7BB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632A7471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6EC20623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54C9451E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DE1A" w14:textId="77777777" w:rsidR="00D540FA" w:rsidRDefault="00D540FA">
      <w:r>
        <w:separator/>
      </w:r>
    </w:p>
  </w:endnote>
  <w:endnote w:type="continuationSeparator" w:id="0">
    <w:p w14:paraId="03AA3925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D4FE4" w14:textId="77777777" w:rsidR="00E83CF5" w:rsidRDefault="00E83CF5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7042" w14:textId="77777777" w:rsidR="00D540FA" w:rsidRDefault="00D540FA">
      <w:r>
        <w:separator/>
      </w:r>
    </w:p>
  </w:footnote>
  <w:footnote w:type="continuationSeparator" w:id="0">
    <w:p w14:paraId="09BE17C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D4B3" w14:textId="77777777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>Upravna enota Kranj     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6526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56EE"/>
    <w:rsid w:val="00386639"/>
    <w:rsid w:val="00393835"/>
    <w:rsid w:val="003B7190"/>
    <w:rsid w:val="003C0BAB"/>
    <w:rsid w:val="003E1720"/>
    <w:rsid w:val="003F2718"/>
    <w:rsid w:val="003F4EFF"/>
    <w:rsid w:val="00427BC2"/>
    <w:rsid w:val="00436641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50122"/>
    <w:rsid w:val="00A565D7"/>
    <w:rsid w:val="00A566E3"/>
    <w:rsid w:val="00A60E3B"/>
    <w:rsid w:val="00AB07B2"/>
    <w:rsid w:val="00AB30A1"/>
    <w:rsid w:val="00AC701B"/>
    <w:rsid w:val="00AD0DF9"/>
    <w:rsid w:val="00AD46E8"/>
    <w:rsid w:val="00AE3A96"/>
    <w:rsid w:val="00AE5A8B"/>
    <w:rsid w:val="00AF3D65"/>
    <w:rsid w:val="00B04E33"/>
    <w:rsid w:val="00B04FA7"/>
    <w:rsid w:val="00B15B74"/>
    <w:rsid w:val="00B23FC2"/>
    <w:rsid w:val="00B32706"/>
    <w:rsid w:val="00B460B7"/>
    <w:rsid w:val="00B52040"/>
    <w:rsid w:val="00B6264B"/>
    <w:rsid w:val="00B6591A"/>
    <w:rsid w:val="00B71E52"/>
    <w:rsid w:val="00B84873"/>
    <w:rsid w:val="00B92F33"/>
    <w:rsid w:val="00BA4040"/>
    <w:rsid w:val="00BA4219"/>
    <w:rsid w:val="00BB05B4"/>
    <w:rsid w:val="00BF3A4E"/>
    <w:rsid w:val="00C007C1"/>
    <w:rsid w:val="00C104F9"/>
    <w:rsid w:val="00C359B0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74AC"/>
    <w:rsid w:val="00CF31AA"/>
    <w:rsid w:val="00D074DD"/>
    <w:rsid w:val="00D10831"/>
    <w:rsid w:val="00D40377"/>
    <w:rsid w:val="00D44D69"/>
    <w:rsid w:val="00D540FA"/>
    <w:rsid w:val="00D6233A"/>
    <w:rsid w:val="00D730AA"/>
    <w:rsid w:val="00DA4E1E"/>
    <w:rsid w:val="00DB305F"/>
    <w:rsid w:val="00DB423B"/>
    <w:rsid w:val="00DC2A23"/>
    <w:rsid w:val="00DC3C74"/>
    <w:rsid w:val="00DC7482"/>
    <w:rsid w:val="00E3032C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B6373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752</Words>
  <Characters>7067</Characters>
  <Application>Microsoft Office Word</Application>
  <DocSecurity>4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Jerneja Logar</cp:lastModifiedBy>
  <cp:revision>2</cp:revision>
  <cp:lastPrinted>2015-03-10T12:15:00Z</cp:lastPrinted>
  <dcterms:created xsi:type="dcterms:W3CDTF">2021-09-17T12:57:00Z</dcterms:created>
  <dcterms:modified xsi:type="dcterms:W3CDTF">2021-09-17T12:57:00Z</dcterms:modified>
</cp:coreProperties>
</file>